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88312" w14:textId="1A80CD12" w:rsidR="009362DF" w:rsidRDefault="009362DF" w:rsidP="002F014F">
      <w:pPr>
        <w:jc w:val="right"/>
        <w:rPr>
          <w:b/>
          <w:bCs/>
          <w:sz w:val="22"/>
          <w:szCs w:val="22"/>
        </w:rPr>
      </w:pPr>
      <w:bookmarkStart w:id="0" w:name="_MailOriginal"/>
      <w:r w:rsidRPr="0022181B">
        <w:rPr>
          <w:noProof/>
          <w:sz w:val="22"/>
          <w:szCs w:val="22"/>
          <w:lang w:val="nl-NL"/>
        </w:rPr>
        <w:drawing>
          <wp:inline distT="0" distB="0" distL="0" distR="0" wp14:anchorId="1BFF2D61" wp14:editId="277C98B7">
            <wp:extent cx="2659380" cy="434912"/>
            <wp:effectExtent l="0" t="0" r="0" b="3810"/>
            <wp:docPr id="753639840" name="Obraz 2" descr="Obraz zawierający zrzut ekranu, Grafika, Czcionka, projekt graficzny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639840" name="Obraz 2" descr="Obraz zawierający zrzut ekranu, Grafika, Czcionka, projekt graficzny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0477" cy="448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5D7B8B" w14:textId="5451DECE" w:rsidR="00AB0D5C" w:rsidRPr="003C16EC" w:rsidRDefault="00AB0D5C" w:rsidP="008D6634">
      <w:pPr>
        <w:rPr>
          <w:b/>
          <w:bCs/>
          <w:sz w:val="22"/>
          <w:szCs w:val="22"/>
        </w:rPr>
      </w:pPr>
      <w:r w:rsidRPr="003C16EC">
        <w:rPr>
          <w:b/>
          <w:bCs/>
          <w:sz w:val="22"/>
          <w:szCs w:val="22"/>
        </w:rPr>
        <w:t xml:space="preserve">Sales Cadet  (K/M) </w:t>
      </w:r>
    </w:p>
    <w:p w14:paraId="0BB5DFFB" w14:textId="5A0859A2" w:rsidR="005F5311" w:rsidRPr="003C16EC" w:rsidRDefault="00AB0D5C" w:rsidP="008D6634">
      <w:pPr>
        <w:rPr>
          <w:sz w:val="22"/>
          <w:szCs w:val="22"/>
        </w:rPr>
      </w:pPr>
      <w:r w:rsidRPr="003C16EC">
        <w:rPr>
          <w:sz w:val="22"/>
          <w:szCs w:val="22"/>
        </w:rPr>
        <w:t>Lokalizacj</w:t>
      </w:r>
      <w:r w:rsidR="005F5311" w:rsidRPr="003C16EC">
        <w:rPr>
          <w:sz w:val="22"/>
          <w:szCs w:val="22"/>
        </w:rPr>
        <w:t>a: Dąbrówka, wielkopolska</w:t>
      </w:r>
    </w:p>
    <w:p w14:paraId="03E0B1A6" w14:textId="77777777" w:rsidR="00AB0D5C" w:rsidRPr="003C16EC" w:rsidRDefault="00AB0D5C" w:rsidP="008D6634">
      <w:pPr>
        <w:rPr>
          <w:b/>
          <w:bCs/>
          <w:sz w:val="22"/>
          <w:szCs w:val="22"/>
        </w:rPr>
      </w:pPr>
    </w:p>
    <w:p w14:paraId="3397A997" w14:textId="0C941B74" w:rsidR="00B76265" w:rsidRPr="003C16EC" w:rsidRDefault="008D6634" w:rsidP="008D6634">
      <w:pPr>
        <w:rPr>
          <w:sz w:val="22"/>
          <w:szCs w:val="22"/>
        </w:rPr>
      </w:pPr>
      <w:r w:rsidRPr="003C16EC">
        <w:rPr>
          <w:b/>
          <w:bCs/>
          <w:sz w:val="22"/>
          <w:szCs w:val="22"/>
        </w:rPr>
        <w:t>SALES CADETSHIP</w:t>
      </w:r>
      <w:r w:rsidR="00DC3C4E" w:rsidRPr="003C16EC">
        <w:rPr>
          <w:b/>
          <w:bCs/>
          <w:sz w:val="22"/>
          <w:szCs w:val="22"/>
        </w:rPr>
        <w:t xml:space="preserve"> </w:t>
      </w:r>
      <w:r w:rsidR="004608F5">
        <w:rPr>
          <w:b/>
          <w:bCs/>
          <w:sz w:val="22"/>
          <w:szCs w:val="22"/>
        </w:rPr>
        <w:t>PROGRAM</w:t>
      </w:r>
    </w:p>
    <w:p w14:paraId="52B02A0F" w14:textId="77777777" w:rsidR="00B8354B" w:rsidRDefault="008D6634" w:rsidP="00D9661A">
      <w:pPr>
        <w:jc w:val="both"/>
        <w:rPr>
          <w:sz w:val="22"/>
          <w:szCs w:val="22"/>
        </w:rPr>
      </w:pPr>
      <w:r w:rsidRPr="008D6634">
        <w:rPr>
          <w:sz w:val="22"/>
          <w:szCs w:val="22"/>
        </w:rPr>
        <w:t xml:space="preserve">Jeśli szukasz zmiany lub chcesz rozpocząć karierę w sprzedaży, ta rola to doskonała okazja, by dołączyć do naszego dynamicznego, pełnego energii i stale rozwijającego się </w:t>
      </w:r>
      <w:r w:rsidR="00913950">
        <w:rPr>
          <w:sz w:val="22"/>
          <w:szCs w:val="22"/>
        </w:rPr>
        <w:t>ze</w:t>
      </w:r>
      <w:r w:rsidR="00DE2A18">
        <w:rPr>
          <w:sz w:val="22"/>
          <w:szCs w:val="22"/>
        </w:rPr>
        <w:t xml:space="preserve">społu </w:t>
      </w:r>
      <w:r w:rsidR="00B8354B">
        <w:rPr>
          <w:sz w:val="22"/>
          <w:szCs w:val="22"/>
        </w:rPr>
        <w:t>Mainfreight</w:t>
      </w:r>
      <w:r w:rsidRPr="008D6634">
        <w:rPr>
          <w:sz w:val="22"/>
          <w:szCs w:val="22"/>
        </w:rPr>
        <w:t xml:space="preserve">. </w:t>
      </w:r>
    </w:p>
    <w:p w14:paraId="5634AF57" w14:textId="11728335" w:rsidR="008D6634" w:rsidRPr="008D6634" w:rsidRDefault="008D6634" w:rsidP="00D9661A">
      <w:pPr>
        <w:jc w:val="both"/>
        <w:rPr>
          <w:sz w:val="22"/>
          <w:szCs w:val="22"/>
        </w:rPr>
      </w:pPr>
      <w:r w:rsidRPr="008D6634">
        <w:rPr>
          <w:sz w:val="22"/>
          <w:szCs w:val="22"/>
        </w:rPr>
        <w:t xml:space="preserve">Sales </w:t>
      </w:r>
      <w:proofErr w:type="spellStart"/>
      <w:r w:rsidRPr="008D6634">
        <w:rPr>
          <w:sz w:val="22"/>
          <w:szCs w:val="22"/>
        </w:rPr>
        <w:t>Cadetship</w:t>
      </w:r>
      <w:proofErr w:type="spellEnd"/>
      <w:r w:rsidR="00DC3C4E">
        <w:rPr>
          <w:sz w:val="22"/>
          <w:szCs w:val="22"/>
        </w:rPr>
        <w:t xml:space="preserve"> </w:t>
      </w:r>
      <w:r w:rsidR="00AB0D5C">
        <w:rPr>
          <w:sz w:val="22"/>
          <w:szCs w:val="22"/>
        </w:rPr>
        <w:t>program</w:t>
      </w:r>
      <w:r w:rsidR="0067290B">
        <w:rPr>
          <w:sz w:val="22"/>
          <w:szCs w:val="22"/>
        </w:rPr>
        <w:t xml:space="preserve">, </w:t>
      </w:r>
      <w:r w:rsidRPr="008D6634">
        <w:rPr>
          <w:sz w:val="22"/>
          <w:szCs w:val="22"/>
        </w:rPr>
        <w:t xml:space="preserve"> to fantastyczna szansa, aby stać się ekspertem w zakresie transportu drogowego, zdobyć cenne umiejętności sprzedażowe dzięki szkoleniom w miejscu pracy oraz rozwojowi zawodowemu, a także zyskać szersze spojrzenie na łańcuch dostaw i działanie naszej firmy.</w:t>
      </w:r>
    </w:p>
    <w:p w14:paraId="3E37715A" w14:textId="5F26FB3C" w:rsidR="008D6634" w:rsidRPr="008D6634" w:rsidRDefault="008D6634" w:rsidP="00D9661A">
      <w:pPr>
        <w:jc w:val="both"/>
        <w:rPr>
          <w:sz w:val="22"/>
          <w:szCs w:val="22"/>
        </w:rPr>
      </w:pPr>
      <w:r w:rsidRPr="008D6634">
        <w:rPr>
          <w:sz w:val="22"/>
          <w:szCs w:val="22"/>
        </w:rPr>
        <w:t>To Twoja szansa, by zbudować swoją karierę w ramach globalnej organizacji Mainfreight i rozwijać się w bardzo szybkim tempie. Naszym celem jest rozwijanie doskonałości sprzedażowej i wspieranie członków zespołu w realizacji ich długoterminowych aspiracji zawodowych.</w:t>
      </w:r>
    </w:p>
    <w:p w14:paraId="2B292DE9" w14:textId="61435984" w:rsidR="00B76265" w:rsidRDefault="008D6634" w:rsidP="002F014F">
      <w:pPr>
        <w:jc w:val="both"/>
        <w:rPr>
          <w:sz w:val="22"/>
          <w:szCs w:val="22"/>
        </w:rPr>
      </w:pPr>
      <w:r w:rsidRPr="008D6634">
        <w:rPr>
          <w:b/>
          <w:bCs/>
          <w:sz w:val="22"/>
          <w:szCs w:val="22"/>
        </w:rPr>
        <w:t>Doświadczenie w sprzedaży nie jest wymagane</w:t>
      </w:r>
      <w:r w:rsidRPr="008D6634">
        <w:rPr>
          <w:sz w:val="22"/>
          <w:szCs w:val="22"/>
        </w:rPr>
        <w:t xml:space="preserve"> – szukamy osoby pełnej energii i pasji, która chce rozpocząć karierę</w:t>
      </w:r>
      <w:r w:rsidR="007B7C95">
        <w:rPr>
          <w:sz w:val="22"/>
          <w:szCs w:val="22"/>
        </w:rPr>
        <w:t xml:space="preserve"> w</w:t>
      </w:r>
      <w:r w:rsidR="00BD213F">
        <w:rPr>
          <w:sz w:val="22"/>
          <w:szCs w:val="22"/>
        </w:rPr>
        <w:t xml:space="preserve"> transporcie, w</w:t>
      </w:r>
      <w:r w:rsidR="007B7C95">
        <w:rPr>
          <w:sz w:val="22"/>
          <w:szCs w:val="22"/>
        </w:rPr>
        <w:t xml:space="preserve"> sprzedaży</w:t>
      </w:r>
      <w:r w:rsidR="0005765F">
        <w:rPr>
          <w:sz w:val="22"/>
          <w:szCs w:val="22"/>
        </w:rPr>
        <w:t>.</w:t>
      </w:r>
    </w:p>
    <w:p w14:paraId="6F7AEB94" w14:textId="77777777" w:rsidR="00B76265" w:rsidRDefault="00B76265" w:rsidP="008D6634">
      <w:pPr>
        <w:rPr>
          <w:sz w:val="22"/>
          <w:szCs w:val="22"/>
        </w:rPr>
      </w:pPr>
    </w:p>
    <w:p w14:paraId="797C4E1C" w14:textId="7C78FBE7" w:rsidR="008D6634" w:rsidRDefault="00BD213F" w:rsidP="008D663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Oferujemy:</w:t>
      </w:r>
    </w:p>
    <w:p w14:paraId="26EFFBEF" w14:textId="066658F1" w:rsidR="00422961" w:rsidRPr="00422961" w:rsidRDefault="00EF674E" w:rsidP="00422961">
      <w:pPr>
        <w:pStyle w:val="Akapitzlis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</w:t>
      </w:r>
      <w:r w:rsidR="00422961" w:rsidRPr="00422961">
        <w:rPr>
          <w:sz w:val="22"/>
          <w:szCs w:val="22"/>
        </w:rPr>
        <w:t>raktyczne, ustrukturyzowane szkolenie, dostosowane do Twojego doświadczenia</w:t>
      </w:r>
    </w:p>
    <w:p w14:paraId="058CBA19" w14:textId="760C3B44" w:rsidR="00422961" w:rsidRDefault="00EF674E" w:rsidP="00422961">
      <w:pPr>
        <w:numPr>
          <w:ilvl w:val="0"/>
          <w:numId w:val="1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n</w:t>
      </w:r>
      <w:r w:rsidR="008D6634" w:rsidRPr="008D6634">
        <w:rPr>
          <w:sz w:val="22"/>
          <w:szCs w:val="22"/>
        </w:rPr>
        <w:t>auka wszystkich funkcji i systemów transportu drogowego, w tym operacji, administracji, obsługi klienta i sprzedaży</w:t>
      </w:r>
    </w:p>
    <w:p w14:paraId="2AE3695F" w14:textId="1FB75B19" w:rsidR="00422961" w:rsidRDefault="00EF674E" w:rsidP="00422961">
      <w:pPr>
        <w:numPr>
          <w:ilvl w:val="0"/>
          <w:numId w:val="1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p</w:t>
      </w:r>
      <w:r w:rsidR="008D6634" w:rsidRPr="008D6634">
        <w:rPr>
          <w:sz w:val="22"/>
          <w:szCs w:val="22"/>
        </w:rPr>
        <w:t>oznanie szerszego działania firmy, w tym logistyki magazynowej i nowo utworzonego działu transportu (poznanie globalnego charakteru naszej działalności – kim jesteśmy i co robimy)</w:t>
      </w:r>
    </w:p>
    <w:p w14:paraId="69682BF0" w14:textId="104901C8" w:rsidR="00422961" w:rsidRDefault="00EF674E" w:rsidP="00422961">
      <w:pPr>
        <w:numPr>
          <w:ilvl w:val="0"/>
          <w:numId w:val="1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u</w:t>
      </w:r>
      <w:r w:rsidR="008D6634" w:rsidRPr="008D6634">
        <w:rPr>
          <w:sz w:val="22"/>
          <w:szCs w:val="22"/>
        </w:rPr>
        <w:t>dział w wewnętrznych i zewnętrznych szkoleniach sprzedażowych</w:t>
      </w:r>
    </w:p>
    <w:p w14:paraId="39B2095F" w14:textId="7DAB6655" w:rsidR="001871BB" w:rsidRPr="005275F2" w:rsidRDefault="00EF674E" w:rsidP="00422961">
      <w:pPr>
        <w:numPr>
          <w:ilvl w:val="0"/>
          <w:numId w:val="1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u</w:t>
      </w:r>
      <w:r w:rsidR="008D6634" w:rsidRPr="008D6634">
        <w:rPr>
          <w:sz w:val="22"/>
          <w:szCs w:val="22"/>
        </w:rPr>
        <w:t>dział w spotkaniach i konferencjach sprzedażowych grupy</w:t>
      </w:r>
      <w:r>
        <w:rPr>
          <w:sz w:val="22"/>
          <w:szCs w:val="22"/>
        </w:rPr>
        <w:t>.</w:t>
      </w:r>
    </w:p>
    <w:p w14:paraId="51752ED4" w14:textId="60EAB533" w:rsidR="001871BB" w:rsidRDefault="001871BB" w:rsidP="001871BB">
      <w:pPr>
        <w:spacing w:line="240" w:lineRule="auto"/>
        <w:jc w:val="right"/>
        <w:rPr>
          <w:sz w:val="22"/>
          <w:szCs w:val="22"/>
        </w:rPr>
      </w:pPr>
    </w:p>
    <w:p w14:paraId="29168EF8" w14:textId="27564807" w:rsidR="00422961" w:rsidRDefault="006168C5" w:rsidP="002B27CA">
      <w:pPr>
        <w:rPr>
          <w:sz w:val="22"/>
          <w:szCs w:val="22"/>
        </w:rPr>
      </w:pPr>
      <w:r>
        <w:rPr>
          <w:b/>
          <w:bCs/>
          <w:sz w:val="22"/>
          <w:szCs w:val="22"/>
        </w:rPr>
        <w:t>Poszukiwana osoba powinna</w:t>
      </w:r>
    </w:p>
    <w:p w14:paraId="74E40FE1" w14:textId="792E3F5F" w:rsidR="00422961" w:rsidRDefault="00EF674E" w:rsidP="00422961">
      <w:pPr>
        <w:numPr>
          <w:ilvl w:val="0"/>
          <w:numId w:val="1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b</w:t>
      </w:r>
      <w:r w:rsidR="008D6634" w:rsidRPr="008D6634">
        <w:rPr>
          <w:sz w:val="22"/>
          <w:szCs w:val="22"/>
        </w:rPr>
        <w:t xml:space="preserve">yć silnie </w:t>
      </w:r>
      <w:r w:rsidRPr="008D6634">
        <w:rPr>
          <w:sz w:val="22"/>
          <w:szCs w:val="22"/>
        </w:rPr>
        <w:t>zmotywowan</w:t>
      </w:r>
      <w:r>
        <w:rPr>
          <w:sz w:val="22"/>
          <w:szCs w:val="22"/>
        </w:rPr>
        <w:t>a</w:t>
      </w:r>
      <w:r w:rsidR="008D6634" w:rsidRPr="008D6634">
        <w:rPr>
          <w:sz w:val="22"/>
          <w:szCs w:val="22"/>
        </w:rPr>
        <w:t xml:space="preserve"> czuć się dobrze w dynamicznym środowisku pracy</w:t>
      </w:r>
    </w:p>
    <w:p w14:paraId="365CD486" w14:textId="498E03D0" w:rsidR="00422961" w:rsidRDefault="00EF674E" w:rsidP="00422961">
      <w:pPr>
        <w:numPr>
          <w:ilvl w:val="0"/>
          <w:numId w:val="1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b</w:t>
      </w:r>
      <w:r w:rsidR="008D6634" w:rsidRPr="008D6634">
        <w:rPr>
          <w:sz w:val="22"/>
          <w:szCs w:val="22"/>
        </w:rPr>
        <w:t>yć kreatywn</w:t>
      </w:r>
      <w:r w:rsidR="006168C5">
        <w:rPr>
          <w:sz w:val="22"/>
          <w:szCs w:val="22"/>
        </w:rPr>
        <w:t>ą</w:t>
      </w:r>
      <w:r w:rsidR="008D6634" w:rsidRPr="008D6634">
        <w:rPr>
          <w:sz w:val="22"/>
          <w:szCs w:val="22"/>
        </w:rPr>
        <w:t xml:space="preserve"> i chętn</w:t>
      </w:r>
      <w:r w:rsidR="006168C5">
        <w:rPr>
          <w:sz w:val="22"/>
          <w:szCs w:val="22"/>
        </w:rPr>
        <w:t>ą</w:t>
      </w:r>
      <w:r w:rsidR="008D6634" w:rsidRPr="008D6634">
        <w:rPr>
          <w:sz w:val="22"/>
          <w:szCs w:val="22"/>
        </w:rPr>
        <w:t xml:space="preserve"> do kwestionowania status quo</w:t>
      </w:r>
    </w:p>
    <w:p w14:paraId="5942CB81" w14:textId="5A66D7E1" w:rsidR="002B27CA" w:rsidRDefault="00EF674E" w:rsidP="002B27CA">
      <w:pPr>
        <w:numPr>
          <w:ilvl w:val="0"/>
          <w:numId w:val="1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l</w:t>
      </w:r>
      <w:r w:rsidR="008D6634" w:rsidRPr="008D6634">
        <w:rPr>
          <w:sz w:val="22"/>
          <w:szCs w:val="22"/>
        </w:rPr>
        <w:t>ubić kontakt bezpośredni z klientem i czuć się w nim pewnie</w:t>
      </w:r>
    </w:p>
    <w:p w14:paraId="66A9FF87" w14:textId="372FA2DE" w:rsidR="002B27CA" w:rsidRDefault="00EF674E" w:rsidP="002B27CA">
      <w:pPr>
        <w:numPr>
          <w:ilvl w:val="0"/>
          <w:numId w:val="1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w</w:t>
      </w:r>
      <w:r w:rsidR="008D6634" w:rsidRPr="008D6634">
        <w:rPr>
          <w:sz w:val="22"/>
          <w:szCs w:val="22"/>
        </w:rPr>
        <w:t>yróżniać się chęcią do nauki i nienaganną prezencją</w:t>
      </w:r>
    </w:p>
    <w:p w14:paraId="34F55DD8" w14:textId="2DE7C105" w:rsidR="002B27CA" w:rsidRDefault="00EF674E" w:rsidP="002B27CA">
      <w:pPr>
        <w:numPr>
          <w:ilvl w:val="0"/>
          <w:numId w:val="1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m</w:t>
      </w:r>
      <w:r w:rsidR="008D6634" w:rsidRPr="008D6634">
        <w:rPr>
          <w:sz w:val="22"/>
          <w:szCs w:val="22"/>
        </w:rPr>
        <w:t>ieć silną wewnętrzną motywację do osiągania sukcesów i inicjatywę w zdobywaniu wiedzy</w:t>
      </w:r>
    </w:p>
    <w:p w14:paraId="2B320AEC" w14:textId="129A123F" w:rsidR="00D9661A" w:rsidRDefault="00EF674E" w:rsidP="002F014F">
      <w:pPr>
        <w:numPr>
          <w:ilvl w:val="0"/>
          <w:numId w:val="1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b</w:t>
      </w:r>
      <w:r w:rsidR="008D6634" w:rsidRPr="008D6634">
        <w:rPr>
          <w:sz w:val="22"/>
          <w:szCs w:val="22"/>
        </w:rPr>
        <w:t>yć graczem zespołowym – to absolutna podstawa!</w:t>
      </w:r>
      <w:bookmarkStart w:id="1" w:name="_Hlk204006189"/>
    </w:p>
    <w:p w14:paraId="4C900EBB" w14:textId="77777777" w:rsidR="004608F5" w:rsidRDefault="004608F5" w:rsidP="004608F5">
      <w:pPr>
        <w:spacing w:line="240" w:lineRule="auto"/>
        <w:ind w:left="644"/>
        <w:rPr>
          <w:sz w:val="22"/>
          <w:szCs w:val="22"/>
        </w:rPr>
      </w:pPr>
    </w:p>
    <w:p w14:paraId="192BF6F4" w14:textId="6DB0284E" w:rsidR="00F85405" w:rsidRPr="00F85405" w:rsidRDefault="00F85405" w:rsidP="00F85405">
      <w:pPr>
        <w:shd w:val="clear" w:color="auto" w:fill="FFFFFF"/>
        <w:spacing w:before="100" w:beforeAutospacing="1" w:after="100" w:afterAutospacing="1" w:line="240" w:lineRule="auto"/>
        <w:ind w:left="284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85405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lastRenderedPageBreak/>
        <w:t>Obowiązki:</w:t>
      </w:r>
    </w:p>
    <w:p w14:paraId="78AD04B7" w14:textId="76607688" w:rsidR="00F85405" w:rsidRPr="003053D3" w:rsidRDefault="00F85405" w:rsidP="00F85405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</w:t>
      </w: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</w:t>
      </w: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stawienie na pozyskiwanie</w:t>
      </w:r>
      <w:r w:rsidRPr="003053D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wiedz</w:t>
      </w: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y,</w:t>
      </w:r>
      <w:r w:rsidRPr="003053D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gdziekolwiek się pojawisz. Zadawaj pytania – i to jak najwięcej. Twoim wyzwaniem jest </w:t>
      </w: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się </w:t>
      </w:r>
      <w:r w:rsidRPr="003053D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nauczyć</w:t>
      </w: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.</w:t>
      </w:r>
    </w:p>
    <w:p w14:paraId="209ADD17" w14:textId="77777777" w:rsidR="00F85405" w:rsidRPr="003053D3" w:rsidRDefault="00F85405" w:rsidP="00F85405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053D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zaangażowanie, aby od pierwszych dni pracy w terenie wiedzieć jak najwięcej o operacjach i  sprzedaży. </w:t>
      </w:r>
    </w:p>
    <w:p w14:paraId="70207187" w14:textId="77777777" w:rsidR="00F85405" w:rsidRPr="003053D3" w:rsidRDefault="00F85405" w:rsidP="00F85405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053D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zrozumienie, czym zajmuje się każdy obszar działalności firmy. Budowanie relacji z członkami zespołu jest niezbędne i ma kluczowe znaczenie dla Twojego sukcesu.</w:t>
      </w:r>
    </w:p>
    <w:p w14:paraId="27B02E66" w14:textId="77777777" w:rsidR="00F85405" w:rsidRPr="003053D3" w:rsidRDefault="00F85405" w:rsidP="00F85405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053D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komunikacja jest kluczowa. Jeśli nie masz pewności  to po prostu zadaj pytanie. Pamiętaj, aby komunikować się.</w:t>
      </w:r>
    </w:p>
    <w:p w14:paraId="2CF0B754" w14:textId="77777777" w:rsidR="00F85405" w:rsidRPr="003053D3" w:rsidRDefault="00F85405" w:rsidP="00F85405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053D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będziesz w stanie osiągać cele poprzez pozyskiwanie i utrzymywanie klientów. Jesteśmy firmą, która kładzie duży nacisk na wzrost sprzedaży. Twoja rola w dziale sprzedaży ma duże znaczenie.</w:t>
      </w:r>
    </w:p>
    <w:p w14:paraId="29B5D4CE" w14:textId="77777777" w:rsidR="00F85405" w:rsidRPr="003053D3" w:rsidRDefault="00F85405" w:rsidP="00F85405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</w:t>
      </w:r>
      <w:r w:rsidRPr="003053D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spółpraca i realizacja programy szkolenia z mentorem. Już od pierwszego dnia przydzielamy Ci mentora. Osoba ta </w:t>
      </w: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ma </w:t>
      </w:r>
      <w:r w:rsidRPr="003053D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doświadczenie w funkcjonowaniu dział</w:t>
      </w: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ów </w:t>
      </w:r>
      <w:r w:rsidRPr="003053D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Mainfreight.</w:t>
      </w:r>
    </w:p>
    <w:p w14:paraId="1306E555" w14:textId="77777777" w:rsidR="002F014F" w:rsidRDefault="002F014F" w:rsidP="009362DF">
      <w:pPr>
        <w:spacing w:line="360" w:lineRule="auto"/>
        <w:rPr>
          <w:sz w:val="22"/>
          <w:szCs w:val="22"/>
        </w:rPr>
      </w:pPr>
    </w:p>
    <w:p w14:paraId="52AA3015" w14:textId="726C2BA9" w:rsidR="00181E81" w:rsidRDefault="008D6634" w:rsidP="009362DF">
      <w:pPr>
        <w:spacing w:line="360" w:lineRule="auto"/>
        <w:rPr>
          <w:sz w:val="22"/>
          <w:szCs w:val="22"/>
        </w:rPr>
      </w:pPr>
      <w:r w:rsidRPr="008D6634">
        <w:rPr>
          <w:sz w:val="22"/>
          <w:szCs w:val="22"/>
        </w:rPr>
        <w:t>Jeśli jesteś zainteresowany</w:t>
      </w:r>
      <w:r w:rsidR="00771381">
        <w:rPr>
          <w:sz w:val="22"/>
          <w:szCs w:val="22"/>
        </w:rPr>
        <w:t>/a</w:t>
      </w:r>
      <w:r w:rsidRPr="008D6634">
        <w:rPr>
          <w:sz w:val="22"/>
          <w:szCs w:val="22"/>
        </w:rPr>
        <w:t xml:space="preserve"> tą ekscytującą możliwością i gotowy</w:t>
      </w:r>
      <w:r w:rsidR="003766C4">
        <w:rPr>
          <w:sz w:val="22"/>
          <w:szCs w:val="22"/>
        </w:rPr>
        <w:t>/a</w:t>
      </w:r>
      <w:r w:rsidRPr="008D6634">
        <w:rPr>
          <w:sz w:val="22"/>
          <w:szCs w:val="22"/>
        </w:rPr>
        <w:t xml:space="preserve"> do intensywnej pracy</w:t>
      </w:r>
      <w:r w:rsidR="00591E0E">
        <w:rPr>
          <w:sz w:val="22"/>
          <w:szCs w:val="22"/>
        </w:rPr>
        <w:t xml:space="preserve"> </w:t>
      </w:r>
      <w:r w:rsidRPr="008D6634">
        <w:rPr>
          <w:sz w:val="22"/>
          <w:szCs w:val="22"/>
        </w:rPr>
        <w:t xml:space="preserve"> nad rozwojem umiejętności sprzedażowych, </w:t>
      </w:r>
      <w:r w:rsidR="00E37A37">
        <w:rPr>
          <w:sz w:val="22"/>
          <w:szCs w:val="22"/>
        </w:rPr>
        <w:t xml:space="preserve"> zgłębieniem wiedzy operacyjnej </w:t>
      </w:r>
      <w:r w:rsidRPr="008D6634">
        <w:rPr>
          <w:sz w:val="22"/>
          <w:szCs w:val="22"/>
        </w:rPr>
        <w:t>prosimy o kontakt</w:t>
      </w:r>
      <w:r w:rsidR="00EF674E">
        <w:rPr>
          <w:sz w:val="22"/>
          <w:szCs w:val="22"/>
        </w:rPr>
        <w:t>.</w:t>
      </w:r>
    </w:p>
    <w:p w14:paraId="1E060670" w14:textId="77777777" w:rsidR="00F85405" w:rsidRDefault="00F85405" w:rsidP="009362DF">
      <w:pPr>
        <w:spacing w:line="360" w:lineRule="auto"/>
        <w:rPr>
          <w:sz w:val="22"/>
          <w:szCs w:val="22"/>
        </w:rPr>
      </w:pPr>
    </w:p>
    <w:bookmarkEnd w:id="1"/>
    <w:p w14:paraId="49EA5127" w14:textId="77777777" w:rsidR="00591E0E" w:rsidRPr="00074AD6" w:rsidRDefault="00591E0E" w:rsidP="00591E0E">
      <w:r w:rsidRPr="00074AD6">
        <w:rPr>
          <w:b/>
          <w:bCs/>
        </w:rPr>
        <w:t>Dołącz do Mainfreight ! </w:t>
      </w:r>
    </w:p>
    <w:p w14:paraId="3D382B85" w14:textId="5605A8AE" w:rsidR="00591E0E" w:rsidRDefault="00F85405" w:rsidP="00591E0E">
      <w:pPr>
        <w:rPr>
          <w:b/>
          <w:bCs/>
        </w:rPr>
      </w:pPr>
      <w:r>
        <w:t>W</w:t>
      </w:r>
      <w:r w:rsidR="00591E0E" w:rsidRPr="00074AD6">
        <w:t>yślij </w:t>
      </w:r>
      <w:r w:rsidR="00591E0E" w:rsidRPr="00074AD6">
        <w:rPr>
          <w:b/>
          <w:bCs/>
        </w:rPr>
        <w:t>CV </w:t>
      </w:r>
      <w:r w:rsidRPr="00074AD6">
        <w:t xml:space="preserve"> </w:t>
      </w:r>
      <w:r w:rsidR="00591E0E" w:rsidRPr="00074AD6">
        <w:t>na e</w:t>
      </w:r>
      <w:r>
        <w:t>-</w:t>
      </w:r>
      <w:r w:rsidR="00591E0E" w:rsidRPr="00074AD6">
        <w:t>mail: </w:t>
      </w:r>
      <w:hyperlink r:id="rId9" w:history="1">
        <w:r w:rsidRPr="0013297F">
          <w:rPr>
            <w:rStyle w:val="Hipercze"/>
            <w:b/>
            <w:bCs/>
          </w:rPr>
          <w:t>agnieszka.brymerska@mainfreight.com</w:t>
        </w:r>
      </w:hyperlink>
    </w:p>
    <w:p w14:paraId="3B25E9C4" w14:textId="77777777" w:rsidR="00F85405" w:rsidRPr="00F85405" w:rsidRDefault="00F85405" w:rsidP="00F85405">
      <w:pPr>
        <w:spacing w:line="240" w:lineRule="auto"/>
        <w:rPr>
          <w:i/>
          <w:iCs/>
          <w:sz w:val="22"/>
          <w:szCs w:val="22"/>
        </w:rPr>
      </w:pPr>
      <w:r w:rsidRPr="00F85405">
        <w:rPr>
          <w:i/>
          <w:iCs/>
          <w:sz w:val="22"/>
          <w:szCs w:val="22"/>
        </w:rPr>
        <w:t xml:space="preserve">Wysyłając zgłoszenie rekrutacyjne, zgadzasz się na przetwarzanie Twoich danych osobowych </w:t>
      </w:r>
    </w:p>
    <w:p w14:paraId="3885D61A" w14:textId="77777777" w:rsidR="00F85405" w:rsidRPr="00F85405" w:rsidRDefault="00F85405" w:rsidP="00F85405">
      <w:pPr>
        <w:spacing w:line="240" w:lineRule="auto"/>
        <w:rPr>
          <w:i/>
          <w:iCs/>
          <w:sz w:val="22"/>
          <w:szCs w:val="22"/>
        </w:rPr>
      </w:pPr>
      <w:r w:rsidRPr="00F85405">
        <w:rPr>
          <w:i/>
          <w:iCs/>
          <w:sz w:val="22"/>
          <w:szCs w:val="22"/>
        </w:rPr>
        <w:t xml:space="preserve">przez MAINFREIGHT POLAND sp. z o.o. z siedzibą przy ul. Rajdowej 3A, </w:t>
      </w:r>
    </w:p>
    <w:p w14:paraId="19EFFE85" w14:textId="01736B61" w:rsidR="00F85405" w:rsidRDefault="00F85405" w:rsidP="00F85405">
      <w:pPr>
        <w:spacing w:line="240" w:lineRule="auto"/>
        <w:rPr>
          <w:b/>
          <w:bCs/>
          <w:i/>
          <w:iCs/>
        </w:rPr>
      </w:pPr>
      <w:r w:rsidRPr="00F85405">
        <w:rPr>
          <w:i/>
          <w:iCs/>
          <w:sz w:val="22"/>
          <w:szCs w:val="22"/>
        </w:rPr>
        <w:t>05-850 Konotopa w celu przeprowadzenia rekrutacji na stanowisko wskazane w ogłoszeniu</w:t>
      </w:r>
      <w:r w:rsidRPr="00F85405">
        <w:rPr>
          <w:b/>
          <w:bCs/>
          <w:i/>
          <w:iCs/>
        </w:rPr>
        <w:t>.</w:t>
      </w:r>
    </w:p>
    <w:p w14:paraId="49ABCA52" w14:textId="77777777" w:rsidR="00F85405" w:rsidRPr="00F85405" w:rsidRDefault="00F85405" w:rsidP="00F85405">
      <w:pPr>
        <w:spacing w:line="240" w:lineRule="auto"/>
        <w:rPr>
          <w:b/>
          <w:bCs/>
          <w:i/>
          <w:iCs/>
        </w:rPr>
      </w:pPr>
    </w:p>
    <w:p w14:paraId="0F173F8F" w14:textId="1378E0C3" w:rsidR="00F85405" w:rsidRDefault="00F85405" w:rsidP="00F85405">
      <w:r>
        <w:rPr>
          <w:b/>
          <w:bCs/>
        </w:rPr>
        <w:t>J</w:t>
      </w:r>
      <w:r>
        <w:rPr>
          <w:b/>
          <w:bCs/>
        </w:rPr>
        <w:t>eśli chcesz, wziąć udział też w innych naszych rekrutacjach proszę</w:t>
      </w:r>
      <w:r>
        <w:rPr>
          <w:b/>
          <w:bCs/>
        </w:rPr>
        <w:t xml:space="preserve"> </w:t>
      </w:r>
      <w:r w:rsidRPr="00F85405">
        <w:rPr>
          <w:b/>
          <w:bCs/>
        </w:rPr>
        <w:t>zamieść w CV następującą zgodę:</w:t>
      </w:r>
    </w:p>
    <w:p w14:paraId="15DDF66E" w14:textId="77777777" w:rsidR="00F85405" w:rsidRPr="00F85405" w:rsidRDefault="00F85405" w:rsidP="00F85405">
      <w:pPr>
        <w:rPr>
          <w:i/>
          <w:iCs/>
        </w:rPr>
      </w:pPr>
      <w:r w:rsidRPr="00F85405">
        <w:rPr>
          <w:i/>
          <w:iCs/>
        </w:rPr>
        <w:t xml:space="preserve">„Wyrażam zgodę na przetwarzanie moich danych osobowych zawartych w dokumentach </w:t>
      </w:r>
    </w:p>
    <w:p w14:paraId="098D297A" w14:textId="77777777" w:rsidR="00F85405" w:rsidRPr="00F85405" w:rsidRDefault="00F85405" w:rsidP="00F85405">
      <w:pPr>
        <w:rPr>
          <w:i/>
          <w:iCs/>
        </w:rPr>
      </w:pPr>
      <w:r w:rsidRPr="00F85405">
        <w:rPr>
          <w:i/>
          <w:iCs/>
        </w:rPr>
        <w:t>aplikacyjnych przez MAINFREIGHT POLAND sp. z o.o. na potrzeby przyszłych procesów</w:t>
      </w:r>
    </w:p>
    <w:p w14:paraId="40E937BC" w14:textId="6DFC77CF" w:rsidR="00F85405" w:rsidRPr="00F85405" w:rsidRDefault="00F85405" w:rsidP="00F85405">
      <w:pPr>
        <w:rPr>
          <w:i/>
          <w:iCs/>
        </w:rPr>
      </w:pPr>
      <w:r w:rsidRPr="00F85405">
        <w:rPr>
          <w:i/>
          <w:iCs/>
        </w:rPr>
        <w:t>rekrutacyjnych.”</w:t>
      </w:r>
    </w:p>
    <w:p w14:paraId="3ED93EC6" w14:textId="77777777" w:rsidR="00F85405" w:rsidRDefault="00F85405" w:rsidP="00F85405"/>
    <w:p w14:paraId="5C04F5AE" w14:textId="77777777" w:rsidR="00F85405" w:rsidRDefault="00F85405" w:rsidP="00F85405">
      <w:pPr>
        <w:rPr>
          <w:b/>
          <w:bCs/>
        </w:rPr>
      </w:pPr>
      <w:r w:rsidRPr="00074AD6">
        <w:t>Masz pytania? </w:t>
      </w:r>
      <w:r w:rsidRPr="00074AD6">
        <w:rPr>
          <w:b/>
          <w:bCs/>
        </w:rPr>
        <w:t>Zadzwoń: +48 882130678</w:t>
      </w:r>
    </w:p>
    <w:p w14:paraId="588B910C" w14:textId="77777777" w:rsidR="00F85405" w:rsidRDefault="00F85405" w:rsidP="00591E0E">
      <w:pPr>
        <w:rPr>
          <w:b/>
          <w:bCs/>
        </w:rPr>
      </w:pPr>
    </w:p>
    <w:bookmarkEnd w:id="0"/>
    <w:p w14:paraId="68C52A4C" w14:textId="0B745324" w:rsidR="009362DF" w:rsidRPr="00DF69B5" w:rsidRDefault="009362DF" w:rsidP="001871BB">
      <w:pPr>
        <w:spacing w:line="360" w:lineRule="auto"/>
        <w:jc w:val="right"/>
        <w:rPr>
          <w:sz w:val="22"/>
          <w:szCs w:val="22"/>
        </w:rPr>
      </w:pPr>
    </w:p>
    <w:sectPr w:rsidR="009362DF" w:rsidRPr="00DF69B5" w:rsidSect="0022181B">
      <w:pgSz w:w="11906" w:h="16838"/>
      <w:pgMar w:top="964" w:right="1021" w:bottom="96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BFF2D6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Obraz 2" o:spid="_x0000_i1025" type="#_x0000_t75" style="width:470.25pt;height:470.25pt;visibility:visible;mso-wrap-style:square" o:bullet="t">
        <v:imagedata r:id="rId1" o:title=""/>
      </v:shape>
    </w:pict>
  </w:numPicBullet>
  <w:abstractNum w:abstractNumId="0" w15:restartNumberingAfterBreak="0">
    <w:nsid w:val="26C80079"/>
    <w:multiLevelType w:val="multilevel"/>
    <w:tmpl w:val="A94EC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1F73D8"/>
    <w:multiLevelType w:val="multilevel"/>
    <w:tmpl w:val="FA4A9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F11858"/>
    <w:multiLevelType w:val="multilevel"/>
    <w:tmpl w:val="93C6B1B8"/>
    <w:lvl w:ilvl="0">
      <w:start w:val="1"/>
      <w:numFmt w:val="bullet"/>
      <w:lvlText w:val=""/>
      <w:lvlPicBulletId w:val="0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  <w:sz w:val="32"/>
        <w:lang w:val="en-US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886034"/>
    <w:multiLevelType w:val="hybridMultilevel"/>
    <w:tmpl w:val="11FAE6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DE5C82"/>
    <w:multiLevelType w:val="multilevel"/>
    <w:tmpl w:val="57B42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F41467"/>
    <w:multiLevelType w:val="multilevel"/>
    <w:tmpl w:val="7E9806BC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32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6353923">
    <w:abstractNumId w:val="2"/>
  </w:num>
  <w:num w:numId="2" w16cid:durableId="1711997940">
    <w:abstractNumId w:val="5"/>
  </w:num>
  <w:num w:numId="3" w16cid:durableId="878860806">
    <w:abstractNumId w:val="0"/>
  </w:num>
  <w:num w:numId="4" w16cid:durableId="2018337884">
    <w:abstractNumId w:val="4"/>
  </w:num>
  <w:num w:numId="5" w16cid:durableId="699012534">
    <w:abstractNumId w:val="1"/>
  </w:num>
  <w:num w:numId="6" w16cid:durableId="411718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C02"/>
    <w:rsid w:val="000309F3"/>
    <w:rsid w:val="0005765F"/>
    <w:rsid w:val="00181E81"/>
    <w:rsid w:val="001871BB"/>
    <w:rsid w:val="001A55C6"/>
    <w:rsid w:val="001C22EF"/>
    <w:rsid w:val="0022181B"/>
    <w:rsid w:val="002B27CA"/>
    <w:rsid w:val="002E699E"/>
    <w:rsid w:val="002F014F"/>
    <w:rsid w:val="003053D3"/>
    <w:rsid w:val="003766C4"/>
    <w:rsid w:val="003C16EC"/>
    <w:rsid w:val="003E2B0E"/>
    <w:rsid w:val="00422961"/>
    <w:rsid w:val="004608F5"/>
    <w:rsid w:val="0048610D"/>
    <w:rsid w:val="004F6605"/>
    <w:rsid w:val="005275F2"/>
    <w:rsid w:val="00576584"/>
    <w:rsid w:val="00591E0E"/>
    <w:rsid w:val="005E2D63"/>
    <w:rsid w:val="005F5311"/>
    <w:rsid w:val="006168C5"/>
    <w:rsid w:val="0067290B"/>
    <w:rsid w:val="00673979"/>
    <w:rsid w:val="006F5B73"/>
    <w:rsid w:val="00743055"/>
    <w:rsid w:val="00771381"/>
    <w:rsid w:val="007B7C95"/>
    <w:rsid w:val="00804C5A"/>
    <w:rsid w:val="008D6634"/>
    <w:rsid w:val="008F3CE6"/>
    <w:rsid w:val="00913950"/>
    <w:rsid w:val="0092297B"/>
    <w:rsid w:val="009362DF"/>
    <w:rsid w:val="00A66F63"/>
    <w:rsid w:val="00AB0D5C"/>
    <w:rsid w:val="00B76265"/>
    <w:rsid w:val="00B8354B"/>
    <w:rsid w:val="00BD213F"/>
    <w:rsid w:val="00BD42EB"/>
    <w:rsid w:val="00BD7B16"/>
    <w:rsid w:val="00D34792"/>
    <w:rsid w:val="00D9661A"/>
    <w:rsid w:val="00DC3C4E"/>
    <w:rsid w:val="00DE2A18"/>
    <w:rsid w:val="00DE7CDC"/>
    <w:rsid w:val="00DF69B5"/>
    <w:rsid w:val="00E07039"/>
    <w:rsid w:val="00E27C02"/>
    <w:rsid w:val="00E37A37"/>
    <w:rsid w:val="00E91B42"/>
    <w:rsid w:val="00EF674E"/>
    <w:rsid w:val="00F85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7F94B"/>
  <w15:chartTrackingRefBased/>
  <w15:docId w15:val="{1CCBECDC-4F45-4CB3-A438-24EFB2925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27C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27C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27C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27C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27C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27C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27C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27C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27C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27C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27C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27C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27C0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27C0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27C0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27C0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27C0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27C0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27C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27C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27C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27C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27C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27C0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27C0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27C0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27C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27C0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27C02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C22EF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C22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7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agnieszka.brymerska@mainfreight.com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B1AE7C3F6D0748AEF3B69DC352C5D4" ma:contentTypeVersion="10" ma:contentTypeDescription="Create a new document." ma:contentTypeScope="" ma:versionID="43a216720c8c95881bbc268b9833cf5e">
  <xsd:schema xmlns:xsd="http://www.w3.org/2001/XMLSchema" xmlns:xs="http://www.w3.org/2001/XMLSchema" xmlns:p="http://schemas.microsoft.com/office/2006/metadata/properties" xmlns:ns2="9cd40432-fb5c-4c4b-ab0e-b0d85b587da7" xmlns:ns3="d1200285-47a6-4f07-b725-4a77290281e8" targetNamespace="http://schemas.microsoft.com/office/2006/metadata/properties" ma:root="true" ma:fieldsID="fb4577ace4df339305a4cec5d8c6969c" ns2:_="" ns3:_="">
    <xsd:import namespace="9cd40432-fb5c-4c4b-ab0e-b0d85b587da7"/>
    <xsd:import namespace="d1200285-47a6-4f07-b725-4a77290281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d40432-fb5c-4c4b-ab0e-b0d85b587d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eef21fc-4487-4aa6-b31f-9ed4ee10a3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200285-47a6-4f07-b725-4a77290281e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86d1b6d-ee59-4234-886f-9333f58fbe30}" ma:internalName="TaxCatchAll" ma:showField="CatchAllData" ma:web="d1200285-47a6-4f07-b725-4a77290281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200285-47a6-4f07-b725-4a77290281e8" xsi:nil="true"/>
    <lcf76f155ced4ddcb4097134ff3c332f xmlns="9cd40432-fb5c-4c4b-ab0e-b0d85b587da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371E0FB-ABFD-4935-AE1B-4B49FD3FA5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62A69A-2D6B-4DE9-9A2B-1B9E2866C6D2}"/>
</file>

<file path=customXml/itemProps3.xml><?xml version="1.0" encoding="utf-8"?>
<ds:datastoreItem xmlns:ds="http://schemas.openxmlformats.org/officeDocument/2006/customXml" ds:itemID="{362F534F-992F-4A04-AD3F-9451C1675565}">
  <ds:schemaRefs>
    <ds:schemaRef ds:uri="http://schemas.microsoft.com/office/2006/metadata/properties"/>
    <ds:schemaRef ds:uri="http://schemas.microsoft.com/office/infopath/2007/PartnerControls"/>
    <ds:schemaRef ds:uri="d1200285-47a6-4f07-b725-4a77290281e8"/>
    <ds:schemaRef ds:uri="9cd40432-fb5c-4c4b-ab0e-b0d85b587da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Mainfreight Limited</Company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Raunmiagi</dc:creator>
  <cp:keywords/>
  <dc:description/>
  <cp:lastModifiedBy>Agnieszka Brymerska</cp:lastModifiedBy>
  <cp:revision>2</cp:revision>
  <dcterms:created xsi:type="dcterms:W3CDTF">2026-09-23T10:10:00Z</dcterms:created>
  <dcterms:modified xsi:type="dcterms:W3CDTF">2026-09-23T10:10:00Z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0x010100BCB1AE7C3F6D0748AEF3B69DC352C5D4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